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54F3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档案查阅须知</w:t>
      </w:r>
    </w:p>
    <w:p w14:paraId="64A3E2D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一、校外人员</w:t>
      </w:r>
    </w:p>
    <w:p w14:paraId="09C27AF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填写《档案查阅申请表》（附件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档案查阅申请表）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至邮箱：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"https://mailto:dacc@xjart.edu.cn/" \t "https://chat.deepseek.com/a/chat/s/_blank"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da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cx</w:t>
      </w:r>
      <w:r>
        <w:rPr>
          <w:rFonts w:hint="eastAsia" w:ascii="仿宋_GB2312" w:hAnsi="仿宋_GB2312" w:eastAsia="仿宋_GB2312" w:cs="仿宋_GB2312"/>
          <w:sz w:val="32"/>
          <w:szCs w:val="32"/>
        </w:rPr>
        <w:t>@xjart.edu.cn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6BBD022">
      <w:pPr>
        <w:rPr>
          <w:rFonts w:hint="eastAsia" w:ascii="黑体" w:hAnsi="黑体" w:eastAsia="黑体" w:cs="黑体"/>
          <w:lang w:val="en-US" w:eastAsia="zh-CN"/>
        </w:rPr>
      </w:pPr>
    </w:p>
    <w:p w14:paraId="655D4B2C">
      <w:pPr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二、校内教职工</w:t>
      </w:r>
    </w:p>
    <w:p w14:paraId="75D7D3B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登陆校内网上办事大厅，提交查档申请。</w:t>
      </w:r>
    </w:p>
    <w:p w14:paraId="0C4CC9CA">
      <w:pPr>
        <w:rPr>
          <w:rFonts w:hint="eastAsia" w:ascii="黑体" w:hAnsi="黑体" w:eastAsia="黑体" w:cs="黑体"/>
          <w:lang w:val="en-US" w:eastAsia="zh-CN"/>
        </w:rPr>
      </w:pPr>
    </w:p>
    <w:p w14:paraId="0F9D031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三、办理时限</w:t>
      </w:r>
    </w:p>
    <w:bookmarkEnd w:id="0"/>
    <w:p w14:paraId="3FB0669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受理后3个工作日内反馈查档结果。</w:t>
      </w:r>
    </w:p>
    <w:p w14:paraId="59E3731F">
      <w:pPr>
        <w:rPr>
          <w:rFonts w:hint="eastAsia" w:ascii="黑体" w:hAnsi="黑体" w:eastAsia="黑体" w:cs="黑体"/>
          <w:lang w:val="en-US" w:eastAsia="zh-CN"/>
        </w:rPr>
      </w:pPr>
    </w:p>
    <w:p w14:paraId="6F186E5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（联系人：王老师   0991-2568025）</w:t>
      </w:r>
    </w:p>
    <w:p w14:paraId="434B40D0">
      <w:pPr>
        <w:rPr>
          <w:rFonts w:hint="eastAsia" w:ascii="黑体" w:hAnsi="黑体" w:eastAsia="黑体" w:cs="黑体"/>
          <w:lang w:val="en-US" w:eastAsia="zh-CN"/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</w:p>
    <w:p w14:paraId="4E1DE50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档案查阅申请表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4"/>
        <w:gridCol w:w="3278"/>
      </w:tblGrid>
      <w:tr w14:paraId="06A1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 w14:paraId="5C47CDA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704" w:type="dxa"/>
          </w:tcPr>
          <w:p w14:paraId="77B322A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838CEB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278" w:type="dxa"/>
          </w:tcPr>
          <w:p w14:paraId="02C12925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60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9" w:type="dxa"/>
            <w:gridSpan w:val="4"/>
          </w:tcPr>
          <w:p w14:paraId="0351025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档案查询信息</w:t>
            </w:r>
          </w:p>
        </w:tc>
      </w:tr>
      <w:tr w14:paraId="3675B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 w14:paraId="1A0C10F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 w14:paraId="0AB15FA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8F0D39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3278" w:type="dxa"/>
          </w:tcPr>
          <w:p w14:paraId="36B7F9D2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D4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 w14:paraId="7D5F1CE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入学年份</w:t>
            </w:r>
          </w:p>
        </w:tc>
        <w:tc>
          <w:tcPr>
            <w:tcW w:w="1704" w:type="dxa"/>
          </w:tcPr>
          <w:p w14:paraId="1A4AD82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7157E9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毕业年份</w:t>
            </w:r>
          </w:p>
        </w:tc>
        <w:tc>
          <w:tcPr>
            <w:tcW w:w="3278" w:type="dxa"/>
          </w:tcPr>
          <w:p w14:paraId="321DA52B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C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center"/>
          </w:tcPr>
          <w:p w14:paraId="2DBBBAD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6686" w:type="dxa"/>
            <w:gridSpan w:val="3"/>
          </w:tcPr>
          <w:p w14:paraId="5DAF2FB4">
            <w:pPr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中专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大专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本科 </w:t>
            </w:r>
          </w:p>
          <w:p w14:paraId="5AABDD27">
            <w:pPr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研究生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成人继续教育</w:t>
            </w:r>
          </w:p>
        </w:tc>
      </w:tr>
      <w:tr w14:paraId="20B7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center"/>
          </w:tcPr>
          <w:p w14:paraId="3C1762B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查档内容</w:t>
            </w:r>
          </w:p>
        </w:tc>
        <w:tc>
          <w:tcPr>
            <w:tcW w:w="6686" w:type="dxa"/>
            <w:gridSpan w:val="3"/>
          </w:tcPr>
          <w:p w14:paraId="12B7E152">
            <w:pPr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录取花名册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成绩单  </w:t>
            </w:r>
          </w:p>
          <w:p w14:paraId="5104759A">
            <w:pPr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毕业生花名册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授予学位花名册</w:t>
            </w:r>
          </w:p>
          <w:p w14:paraId="1C0BD400">
            <w:pPr>
              <w:jc w:val="left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档案室仅存有以上4项档案材料</w:t>
            </w:r>
          </w:p>
        </w:tc>
      </w:tr>
      <w:tr w14:paraId="3290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03" w:type="dxa"/>
            <w:vMerge w:val="restart"/>
          </w:tcPr>
          <w:p w14:paraId="75B1F84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反馈方式</w:t>
            </w:r>
          </w:p>
        </w:tc>
        <w:tc>
          <w:tcPr>
            <w:tcW w:w="6686" w:type="dxa"/>
            <w:gridSpan w:val="3"/>
          </w:tcPr>
          <w:p w14:paraId="4CAD302B">
            <w:pPr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自取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邮寄到付</w:t>
            </w:r>
          </w:p>
        </w:tc>
      </w:tr>
      <w:tr w14:paraId="7BA8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03" w:type="dxa"/>
            <w:vMerge w:val="continue"/>
          </w:tcPr>
          <w:p w14:paraId="558289CF">
            <w:pPr>
              <w:jc w:val="left"/>
            </w:pPr>
          </w:p>
        </w:tc>
        <w:tc>
          <w:tcPr>
            <w:tcW w:w="6686" w:type="dxa"/>
            <w:gridSpan w:val="3"/>
          </w:tcPr>
          <w:p w14:paraId="77B7BC6E">
            <w:pPr>
              <w:jc w:val="left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邮寄地址：（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>收件人姓名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>联系方式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>详细地址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1B4C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9" w:type="dxa"/>
            <w:gridSpan w:val="4"/>
          </w:tcPr>
          <w:p w14:paraId="0F92F3D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身份审核</w:t>
            </w:r>
          </w:p>
        </w:tc>
      </w:tr>
      <w:tr w14:paraId="6728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  <w:jc w:val="center"/>
        </w:trPr>
        <w:tc>
          <w:tcPr>
            <w:tcW w:w="8389" w:type="dxa"/>
            <w:gridSpan w:val="4"/>
          </w:tcPr>
          <w:p w14:paraId="7FA9F08F">
            <w:pPr>
              <w:jc w:val="left"/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>（此处需附档案申请人个人有效身份证明；如委托办理，请一并附上委托人个人有效身份证明）</w:t>
            </w:r>
          </w:p>
        </w:tc>
      </w:tr>
    </w:tbl>
    <w:p w14:paraId="71E72FE6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D1572"/>
    <w:rsid w:val="04A34535"/>
    <w:rsid w:val="0E622CE5"/>
    <w:rsid w:val="3A1976E0"/>
    <w:rsid w:val="42FD1572"/>
    <w:rsid w:val="555A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307</Characters>
  <Lines>0</Lines>
  <Paragraphs>0</Paragraphs>
  <TotalTime>22</TotalTime>
  <ScaleCrop>false</ScaleCrop>
  <LinksUpToDate>false</LinksUpToDate>
  <CharactersWithSpaces>337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2025-09-19T07:01:00Z</dcterms:created>
  <dc:creator>朵</dc:creator>
  <cp:lastModifiedBy>朵</cp:lastModifiedBy>
  <cp:lastPrinted>2025-09-19T08:44:00Z</cp:lastPrinted>
  <dcterms:modified xsi:type="dcterms:W3CDTF">2025-12-15T04:43:55Z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3FCDBFCACFEF42E4A3CDC4BD9F9CA130_11</vt:lpwstr>
  </property>
  <property fmtid="{D5CDD505-2E9C-101B-9397-08002B2CF9AE}" pid="4" name="KSOTemplateDocerSaveRecord">
    <vt:lpwstr>eyJoZGlkIjoiOWU2ZGQzNThhZDlkMGE2OWFkYjdjNmM3MTBmZmY0ZmIiLCJ1c2VySWQiOiIxMDg3NTc4MzIzIn0=</vt:lpwstr>
  </property>
</Properties>
</file>